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r>
        <w:rPr>
          <w:rFonts w:hint="eastAsia"/>
        </w:rPr>
        <w:t>单位名称：</w:t>
      </w:r>
    </w:p>
    <w:tbl>
      <w:tblPr>
        <w:tblStyle w:val="4"/>
        <w:tblW w:w="8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933"/>
        <w:gridCol w:w="1984"/>
        <w:gridCol w:w="1701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称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2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8643C"/>
    <w:rsid w:val="7178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2017-11-24T08:12:00Z</dcterms:created>
  <dc:creator>Douglas</dc:creator>
  <cp:lastModifiedBy>Douglas</cp:lastModifiedBy>
  <dcterms:modified xsi:type="dcterms:W3CDTF">2017-11-24T08:13:55Z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